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E988A" w14:textId="77777777" w:rsidR="00F839FD" w:rsidRPr="00522501" w:rsidRDefault="00F839FD" w:rsidP="00F839FD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4C8EC9B6" w14:textId="77777777" w:rsidR="00F839FD" w:rsidRPr="00522501" w:rsidRDefault="00F839FD" w:rsidP="00F839FD">
      <w:pPr>
        <w:jc w:val="center"/>
        <w:rPr>
          <w:b/>
          <w:sz w:val="28"/>
          <w:szCs w:val="28"/>
        </w:rPr>
      </w:pPr>
    </w:p>
    <w:p w14:paraId="1CDD3452" w14:textId="77777777" w:rsidR="00F839FD" w:rsidRPr="00522501" w:rsidRDefault="00F839FD" w:rsidP="00F839FD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839FD" w:rsidRPr="00522501" w14:paraId="5A1748AE" w14:textId="77777777" w:rsidTr="007120C3">
        <w:trPr>
          <w:trHeight w:val="80"/>
        </w:trPr>
        <w:tc>
          <w:tcPr>
            <w:tcW w:w="655" w:type="dxa"/>
          </w:tcPr>
          <w:p w14:paraId="6D2CE229" w14:textId="2B48A60E" w:rsidR="00F839FD" w:rsidRPr="00522501" w:rsidRDefault="009A7788" w:rsidP="007120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14:paraId="6DED3DD2" w14:textId="77777777" w:rsidR="00F839FD" w:rsidRPr="00522501" w:rsidRDefault="00F839FD" w:rsidP="007120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14:paraId="4169961A" w14:textId="77777777" w:rsidR="00F839FD" w:rsidRPr="00522501" w:rsidRDefault="00F839FD" w:rsidP="007120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0AB0442E" w14:textId="77777777" w:rsidR="00F839FD" w:rsidRPr="00522501" w:rsidRDefault="00F839FD" w:rsidP="007120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7345F4C" w14:textId="77777777" w:rsidR="00F839FD" w:rsidRPr="00522501" w:rsidRDefault="00F839FD" w:rsidP="007120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1F389E22" w14:textId="1D173B9C" w:rsidR="00F839FD" w:rsidRPr="00522501" w:rsidRDefault="009A7788" w:rsidP="007120C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</w:tbl>
    <w:p w14:paraId="6B55E43E" w14:textId="77777777" w:rsidR="005C1E29" w:rsidRDefault="005C1E29" w:rsidP="00E330F7">
      <w:pPr>
        <w:rPr>
          <w:b/>
          <w:sz w:val="28"/>
          <w:szCs w:val="28"/>
        </w:rPr>
      </w:pPr>
    </w:p>
    <w:p w14:paraId="4B2670F2" w14:textId="100F375F" w:rsidR="002D4C4E" w:rsidRDefault="002D4C4E" w:rsidP="006B13C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 признании утратившими силу некоторых постановлений администрации Благодарненского муниципального округа Ставропольского края</w:t>
      </w:r>
    </w:p>
    <w:p w14:paraId="59220819" w14:textId="77777777" w:rsidR="005C1E29" w:rsidRDefault="005C1E29" w:rsidP="006B13CF">
      <w:pPr>
        <w:spacing w:line="240" w:lineRule="exact"/>
        <w:jc w:val="both"/>
        <w:rPr>
          <w:sz w:val="28"/>
          <w:szCs w:val="28"/>
        </w:rPr>
      </w:pPr>
    </w:p>
    <w:p w14:paraId="64E458FA" w14:textId="77777777" w:rsidR="00F839FD" w:rsidRDefault="00F839FD" w:rsidP="006B13CF">
      <w:pPr>
        <w:spacing w:line="240" w:lineRule="exact"/>
        <w:jc w:val="both"/>
        <w:rPr>
          <w:sz w:val="28"/>
          <w:szCs w:val="28"/>
        </w:rPr>
      </w:pPr>
    </w:p>
    <w:p w14:paraId="6C70E051" w14:textId="77777777" w:rsidR="00F839FD" w:rsidRDefault="00F839FD" w:rsidP="006B13CF">
      <w:pPr>
        <w:spacing w:line="240" w:lineRule="exact"/>
        <w:jc w:val="both"/>
        <w:rPr>
          <w:sz w:val="28"/>
          <w:szCs w:val="28"/>
        </w:rPr>
      </w:pPr>
    </w:p>
    <w:p w14:paraId="406D5453" w14:textId="5A5C1159" w:rsidR="007B790F" w:rsidRPr="00B60EA3" w:rsidRDefault="00A57BD4" w:rsidP="00B60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bookmarkStart w:id="0" w:name="_GoBack"/>
      <w:bookmarkEnd w:id="0"/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1463CFA7" w14:textId="0B848AE7" w:rsidR="0079335D" w:rsidRDefault="0079335D" w:rsidP="00E330F7">
      <w:pPr>
        <w:jc w:val="both"/>
        <w:rPr>
          <w:sz w:val="28"/>
          <w:szCs w:val="28"/>
        </w:rPr>
      </w:pPr>
    </w:p>
    <w:p w14:paraId="2889C437" w14:textId="260C16CE" w:rsidR="00394B2D" w:rsidRDefault="00942744" w:rsidP="002F00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2F0010">
        <w:rPr>
          <w:sz w:val="28"/>
          <w:szCs w:val="28"/>
        </w:rPr>
        <w:t xml:space="preserve"> 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B731EF">
        <w:rPr>
          <w:sz w:val="28"/>
          <w:szCs w:val="28"/>
        </w:rPr>
        <w:t>ого округа Ставропольского края</w:t>
      </w:r>
      <w:r w:rsidR="00B87EFF"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14:paraId="7D9E8836" w14:textId="2E9D527F" w:rsidR="00942744" w:rsidRDefault="002F001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1D3D9C" w:rsidRPr="001D3D9C">
        <w:rPr>
          <w:sz w:val="28"/>
          <w:szCs w:val="28"/>
        </w:rPr>
        <w:t xml:space="preserve"> года № </w:t>
      </w:r>
      <w:r w:rsidR="00366935">
        <w:rPr>
          <w:sz w:val="28"/>
          <w:szCs w:val="28"/>
        </w:rPr>
        <w:t>1518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 xml:space="preserve">программы Благодарненского </w:t>
      </w:r>
      <w:r>
        <w:rPr>
          <w:sz w:val="28"/>
          <w:szCs w:val="28"/>
        </w:rPr>
        <w:t>муниципальн</w:t>
      </w:r>
      <w:r w:rsidR="00B731EF">
        <w:rPr>
          <w:sz w:val="28"/>
          <w:szCs w:val="28"/>
        </w:rPr>
        <w:t>ого округа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>«</w:t>
      </w:r>
      <w:r w:rsidR="00366935"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14:paraId="67723998" w14:textId="23141AEF" w:rsidR="00B731EF" w:rsidRDefault="00225EEF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B731EF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B731EF">
        <w:rPr>
          <w:sz w:val="28"/>
          <w:szCs w:val="28"/>
        </w:rPr>
        <w:t xml:space="preserve"> 202</w:t>
      </w:r>
      <w:r w:rsidR="002F0010">
        <w:rPr>
          <w:sz w:val="28"/>
          <w:szCs w:val="28"/>
        </w:rPr>
        <w:t>4</w:t>
      </w:r>
      <w:r w:rsidR="00B731E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180</w:t>
      </w:r>
      <w:r w:rsidR="00B731EF">
        <w:rPr>
          <w:sz w:val="28"/>
          <w:szCs w:val="28"/>
        </w:rPr>
        <w:t xml:space="preserve"> «</w:t>
      </w:r>
      <w:r w:rsidR="00DE655E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DE655E"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29</w:t>
      </w:r>
      <w:r w:rsidR="00DE655E" w:rsidRPr="00DE655E">
        <w:rPr>
          <w:sz w:val="28"/>
          <w:szCs w:val="28"/>
        </w:rPr>
        <w:t xml:space="preserve"> декабря 202</w:t>
      </w:r>
      <w:r w:rsidR="002F0010">
        <w:rPr>
          <w:sz w:val="28"/>
          <w:szCs w:val="28"/>
        </w:rPr>
        <w:t>3</w:t>
      </w:r>
      <w:r w:rsidR="00DE655E"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</w:t>
      </w:r>
      <w:r w:rsidR="00877803">
        <w:rPr>
          <w:sz w:val="28"/>
          <w:szCs w:val="28"/>
        </w:rPr>
        <w:t>;</w:t>
      </w:r>
    </w:p>
    <w:p w14:paraId="25753631" w14:textId="7AF73ECF" w:rsidR="002F0010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DE655E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DE655E">
        <w:rPr>
          <w:sz w:val="28"/>
          <w:szCs w:val="28"/>
        </w:rPr>
        <w:t xml:space="preserve"> 202</w:t>
      </w:r>
      <w:r w:rsidR="002F0010">
        <w:rPr>
          <w:sz w:val="28"/>
          <w:szCs w:val="28"/>
        </w:rPr>
        <w:t>4</w:t>
      </w:r>
      <w:r w:rsid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325</w:t>
      </w:r>
      <w:r w:rsidR="00DE655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</w:t>
      </w:r>
      <w:r w:rsidR="002F0010">
        <w:rPr>
          <w:sz w:val="28"/>
          <w:szCs w:val="28"/>
        </w:rPr>
        <w:t>;</w:t>
      </w:r>
    </w:p>
    <w:p w14:paraId="175372CF" w14:textId="7FB41C30" w:rsidR="002F0010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2F0010">
        <w:rPr>
          <w:sz w:val="28"/>
          <w:szCs w:val="28"/>
        </w:rPr>
        <w:t xml:space="preserve"> 2024 года № </w:t>
      </w:r>
      <w:r>
        <w:rPr>
          <w:sz w:val="28"/>
          <w:szCs w:val="28"/>
        </w:rPr>
        <w:t>644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</w:t>
      </w:r>
      <w:r w:rsidR="002F0010">
        <w:rPr>
          <w:sz w:val="28"/>
          <w:szCs w:val="28"/>
        </w:rPr>
        <w:t>;</w:t>
      </w:r>
    </w:p>
    <w:p w14:paraId="50D6C354" w14:textId="2F9BA4CA" w:rsidR="002F0010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2F0010">
        <w:rPr>
          <w:sz w:val="28"/>
          <w:szCs w:val="28"/>
        </w:rPr>
        <w:t xml:space="preserve"> 2024 года № </w:t>
      </w:r>
      <w:r>
        <w:rPr>
          <w:sz w:val="28"/>
          <w:szCs w:val="28"/>
        </w:rPr>
        <w:t>834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</w:t>
      </w:r>
      <w:r w:rsidRPr="00DE655E">
        <w:rPr>
          <w:sz w:val="28"/>
          <w:szCs w:val="28"/>
        </w:rPr>
        <w:lastRenderedPageBreak/>
        <w:t xml:space="preserve">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</w:t>
      </w:r>
      <w:r w:rsidR="002F0010">
        <w:rPr>
          <w:sz w:val="28"/>
          <w:szCs w:val="28"/>
        </w:rPr>
        <w:t>;</w:t>
      </w:r>
    </w:p>
    <w:p w14:paraId="4EF7FEA3" w14:textId="5FF67473" w:rsidR="00DE655E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2F0010">
        <w:rPr>
          <w:sz w:val="28"/>
          <w:szCs w:val="28"/>
        </w:rPr>
        <w:t xml:space="preserve"> 2024 года № </w:t>
      </w:r>
      <w:r>
        <w:rPr>
          <w:sz w:val="28"/>
          <w:szCs w:val="28"/>
        </w:rPr>
        <w:t>1058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1518;</w:t>
      </w:r>
    </w:p>
    <w:p w14:paraId="5581646C" w14:textId="2404A487" w:rsidR="00225EEF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 сентября 2024 года № 1344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1518;</w:t>
      </w:r>
    </w:p>
    <w:p w14:paraId="46F8B5AE" w14:textId="5DBEB269" w:rsidR="00225EEF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 ноября 2024 года № 1660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1518;</w:t>
      </w:r>
    </w:p>
    <w:p w14:paraId="73559E67" w14:textId="21D0ACF9" w:rsidR="00225EEF" w:rsidRDefault="00225EEF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 декабря 2024 года № 1907 «</w:t>
      </w:r>
      <w:r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>ого округа Ставропольского края «</w:t>
      </w:r>
      <w:r>
        <w:rPr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</w:t>
      </w:r>
      <w:r w:rsidRPr="00DE655E">
        <w:rPr>
          <w:sz w:val="28"/>
          <w:szCs w:val="28"/>
        </w:rPr>
        <w:t xml:space="preserve">ого округа Ставропольского   края от </w:t>
      </w:r>
      <w:r>
        <w:rPr>
          <w:sz w:val="28"/>
          <w:szCs w:val="28"/>
        </w:rPr>
        <w:t>29</w:t>
      </w:r>
      <w:r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1518.</w:t>
      </w:r>
    </w:p>
    <w:p w14:paraId="409F616D" w14:textId="77777777" w:rsidR="00AE4453" w:rsidRDefault="00AE4453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23FE9154" w:rsidR="00921E3D" w:rsidRDefault="00DB44AA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2744" w:rsidRPr="00942744">
        <w:rPr>
          <w:sz w:val="28"/>
          <w:szCs w:val="28"/>
        </w:rPr>
        <w:t xml:space="preserve">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9B1537">
        <w:rPr>
          <w:sz w:val="28"/>
          <w:szCs w:val="28"/>
        </w:rPr>
        <w:t xml:space="preserve">финансового </w:t>
      </w:r>
      <w:r w:rsidR="007050CB">
        <w:rPr>
          <w:sz w:val="28"/>
          <w:szCs w:val="28"/>
        </w:rPr>
        <w:t>управления</w:t>
      </w:r>
      <w:r w:rsidR="001D3D9C">
        <w:rPr>
          <w:sz w:val="28"/>
          <w:szCs w:val="28"/>
        </w:rPr>
        <w:t xml:space="preserve"> администрации Благодарненского </w:t>
      </w:r>
      <w:r w:rsidR="00DE655E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</w:t>
      </w:r>
      <w:r w:rsidR="00356E96">
        <w:rPr>
          <w:sz w:val="28"/>
          <w:szCs w:val="28"/>
        </w:rPr>
        <w:t xml:space="preserve"> </w:t>
      </w:r>
      <w:r w:rsidR="009B1537">
        <w:rPr>
          <w:sz w:val="28"/>
          <w:szCs w:val="28"/>
        </w:rPr>
        <w:t>Кузнецову Л.В.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62C1389" w14:textId="14AE697E" w:rsidR="005B6C62" w:rsidRDefault="00DB44AA" w:rsidP="006B13CF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3D9C">
        <w:rPr>
          <w:sz w:val="28"/>
          <w:szCs w:val="28"/>
        </w:rPr>
        <w:t xml:space="preserve">. </w:t>
      </w:r>
      <w:r w:rsidR="00085264">
        <w:rPr>
          <w:sz w:val="28"/>
          <w:szCs w:val="28"/>
        </w:rPr>
        <w:t xml:space="preserve">Настоящее постановление вступает в силу </w:t>
      </w:r>
      <w:r w:rsidR="009B1537">
        <w:rPr>
          <w:sz w:val="28"/>
          <w:szCs w:val="28"/>
        </w:rPr>
        <w:t>на следующий день после</w:t>
      </w:r>
      <w:r w:rsidR="00085264">
        <w:rPr>
          <w:sz w:val="28"/>
          <w:szCs w:val="28"/>
        </w:rPr>
        <w:t xml:space="preserve"> дня его официального опубликования и распространяется на правоотношения</w:t>
      </w:r>
      <w:r w:rsidR="00962973">
        <w:rPr>
          <w:sz w:val="28"/>
          <w:szCs w:val="28"/>
        </w:rPr>
        <w:t>,</w:t>
      </w:r>
      <w:r w:rsidR="00085264">
        <w:rPr>
          <w:sz w:val="28"/>
          <w:szCs w:val="28"/>
        </w:rPr>
        <w:t xml:space="preserve"> </w:t>
      </w:r>
      <w:r w:rsidR="00A567F6">
        <w:rPr>
          <w:sz w:val="28"/>
          <w:szCs w:val="28"/>
        </w:rPr>
        <w:t xml:space="preserve">возникшие </w:t>
      </w:r>
      <w:r w:rsidR="00085264">
        <w:rPr>
          <w:sz w:val="28"/>
          <w:szCs w:val="28"/>
        </w:rPr>
        <w:t>с 01 января 202</w:t>
      </w:r>
      <w:r w:rsidR="002F0010">
        <w:rPr>
          <w:sz w:val="28"/>
          <w:szCs w:val="28"/>
        </w:rPr>
        <w:t>5</w:t>
      </w:r>
      <w:r w:rsidR="00085264">
        <w:rPr>
          <w:sz w:val="28"/>
          <w:szCs w:val="28"/>
        </w:rPr>
        <w:t xml:space="preserve"> года.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B35ACB" w:rsidRPr="00581857" w14:paraId="4E8F0130" w14:textId="77777777" w:rsidTr="00627B86">
        <w:trPr>
          <w:trHeight w:val="708"/>
        </w:trPr>
        <w:tc>
          <w:tcPr>
            <w:tcW w:w="7230" w:type="dxa"/>
          </w:tcPr>
          <w:p w14:paraId="63B4F18B" w14:textId="77777777" w:rsidR="00B35ACB" w:rsidRPr="00581857" w:rsidRDefault="00B35ACB" w:rsidP="00627B86">
            <w:pPr>
              <w:spacing w:line="240" w:lineRule="exac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 xml:space="preserve">Исполняющий </w:t>
            </w:r>
            <w:proofErr w:type="gramStart"/>
            <w:r w:rsidRPr="00581857">
              <w:rPr>
                <w:sz w:val="28"/>
                <w:szCs w:val="28"/>
              </w:rPr>
              <w:t>полномочия  Главы</w:t>
            </w:r>
            <w:proofErr w:type="gramEnd"/>
            <w:r w:rsidRPr="00581857">
              <w:rPr>
                <w:sz w:val="28"/>
                <w:szCs w:val="28"/>
              </w:rPr>
              <w:t xml:space="preserve"> </w:t>
            </w:r>
          </w:p>
          <w:p w14:paraId="2FA3514A" w14:textId="77777777" w:rsidR="00B35ACB" w:rsidRPr="00581857" w:rsidRDefault="00B35ACB" w:rsidP="00627B86">
            <w:pPr>
              <w:spacing w:line="240" w:lineRule="exac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>Благодарненского муниципального  округа</w:t>
            </w:r>
          </w:p>
          <w:p w14:paraId="27725E06" w14:textId="77777777" w:rsidR="00B35ACB" w:rsidRPr="00581857" w:rsidRDefault="00B35ACB" w:rsidP="00627B86">
            <w:pPr>
              <w:spacing w:line="240" w:lineRule="exac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>Ставропольского края,</w:t>
            </w:r>
          </w:p>
          <w:p w14:paraId="698DD35C" w14:textId="77777777" w:rsidR="00B35ACB" w:rsidRPr="00581857" w:rsidRDefault="00B35ACB" w:rsidP="00627B86">
            <w:pPr>
              <w:pStyle w:val="a9"/>
              <w:spacing w:line="240" w:lineRule="exact"/>
              <w:jc w:val="lef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 xml:space="preserve">первый заместитель главы администрации </w:t>
            </w:r>
          </w:p>
          <w:p w14:paraId="00F25FB2" w14:textId="77777777" w:rsidR="00B35ACB" w:rsidRPr="00581857" w:rsidRDefault="00B35ACB" w:rsidP="00627B86">
            <w:pPr>
              <w:pStyle w:val="a9"/>
              <w:spacing w:line="240" w:lineRule="exact"/>
              <w:jc w:val="lef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 xml:space="preserve">Благодарненского муниципального  округа </w:t>
            </w:r>
          </w:p>
          <w:p w14:paraId="6D4DD906" w14:textId="77777777" w:rsidR="00B35ACB" w:rsidRPr="00581857" w:rsidRDefault="00B35ACB" w:rsidP="00627B86">
            <w:pPr>
              <w:spacing w:line="240" w:lineRule="exac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14:paraId="5E8B9F35" w14:textId="77777777" w:rsidR="00B35ACB" w:rsidRPr="00581857" w:rsidRDefault="00B35ACB" w:rsidP="00627B8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2D67AC5E" w14:textId="77777777" w:rsidR="00B35ACB" w:rsidRPr="00581857" w:rsidRDefault="00B35ACB" w:rsidP="00627B8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7D4C4C24" w14:textId="77777777" w:rsidR="00B35ACB" w:rsidRPr="00581857" w:rsidRDefault="00B35ACB" w:rsidP="00627B8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7311F18B" w14:textId="77777777" w:rsidR="00B35ACB" w:rsidRPr="00581857" w:rsidRDefault="00B35ACB" w:rsidP="00627B8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126C5411" w14:textId="77777777" w:rsidR="00B35ACB" w:rsidRPr="00581857" w:rsidRDefault="00B35ACB" w:rsidP="00627B8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60E1B94F" w14:textId="77777777" w:rsidR="00B35ACB" w:rsidRPr="00581857" w:rsidRDefault="00B35ACB" w:rsidP="00627B8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581857">
              <w:rPr>
                <w:sz w:val="28"/>
                <w:szCs w:val="28"/>
              </w:rPr>
              <w:t>Н.Д. Федюнина</w:t>
            </w:r>
          </w:p>
        </w:tc>
      </w:tr>
    </w:tbl>
    <w:p w14:paraId="5ECAACAC" w14:textId="77777777" w:rsidR="00767306" w:rsidRDefault="00767306" w:rsidP="00B60EA3">
      <w:pPr>
        <w:tabs>
          <w:tab w:val="left" w:pos="851"/>
        </w:tabs>
        <w:jc w:val="both"/>
        <w:rPr>
          <w:sz w:val="28"/>
        </w:rPr>
      </w:pPr>
    </w:p>
    <w:sectPr w:rsidR="00767306" w:rsidSect="00F839F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0014A"/>
    <w:rsid w:val="0002609C"/>
    <w:rsid w:val="00030B6B"/>
    <w:rsid w:val="00085264"/>
    <w:rsid w:val="000A01E4"/>
    <w:rsid w:val="000D463F"/>
    <w:rsid w:val="00100330"/>
    <w:rsid w:val="001032A7"/>
    <w:rsid w:val="00132A32"/>
    <w:rsid w:val="00132EF8"/>
    <w:rsid w:val="001654B3"/>
    <w:rsid w:val="001772B8"/>
    <w:rsid w:val="00183DFF"/>
    <w:rsid w:val="001D3D9C"/>
    <w:rsid w:val="001D6289"/>
    <w:rsid w:val="001E4025"/>
    <w:rsid w:val="00225EEF"/>
    <w:rsid w:val="00230CE7"/>
    <w:rsid w:val="00297E9B"/>
    <w:rsid w:val="002A0C7E"/>
    <w:rsid w:val="002A1022"/>
    <w:rsid w:val="002D495B"/>
    <w:rsid w:val="002D4C4E"/>
    <w:rsid w:val="002D5FB3"/>
    <w:rsid w:val="002F0010"/>
    <w:rsid w:val="002F3EA9"/>
    <w:rsid w:val="00334589"/>
    <w:rsid w:val="00356E96"/>
    <w:rsid w:val="00366935"/>
    <w:rsid w:val="00391DEF"/>
    <w:rsid w:val="00394B2D"/>
    <w:rsid w:val="003A2AC9"/>
    <w:rsid w:val="003D4288"/>
    <w:rsid w:val="00433556"/>
    <w:rsid w:val="00461AB9"/>
    <w:rsid w:val="004E0FED"/>
    <w:rsid w:val="004E2E7D"/>
    <w:rsid w:val="0052141C"/>
    <w:rsid w:val="005353EB"/>
    <w:rsid w:val="0057356D"/>
    <w:rsid w:val="005B6C62"/>
    <w:rsid w:val="005C1E29"/>
    <w:rsid w:val="005E544B"/>
    <w:rsid w:val="005F3A68"/>
    <w:rsid w:val="00613ED8"/>
    <w:rsid w:val="006564E8"/>
    <w:rsid w:val="00691C8D"/>
    <w:rsid w:val="006B13CF"/>
    <w:rsid w:val="006E32FB"/>
    <w:rsid w:val="006E5B5A"/>
    <w:rsid w:val="006F62F1"/>
    <w:rsid w:val="007050CB"/>
    <w:rsid w:val="00705581"/>
    <w:rsid w:val="0071639F"/>
    <w:rsid w:val="00767306"/>
    <w:rsid w:val="00776011"/>
    <w:rsid w:val="007856DC"/>
    <w:rsid w:val="00785DB3"/>
    <w:rsid w:val="00787C62"/>
    <w:rsid w:val="0079335D"/>
    <w:rsid w:val="007A6132"/>
    <w:rsid w:val="007B790F"/>
    <w:rsid w:val="007E3A08"/>
    <w:rsid w:val="0082111F"/>
    <w:rsid w:val="00832300"/>
    <w:rsid w:val="00850DD8"/>
    <w:rsid w:val="00865DB4"/>
    <w:rsid w:val="00877803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407"/>
    <w:rsid w:val="00937A50"/>
    <w:rsid w:val="00940041"/>
    <w:rsid w:val="009415E1"/>
    <w:rsid w:val="00942744"/>
    <w:rsid w:val="00962973"/>
    <w:rsid w:val="009A7788"/>
    <w:rsid w:val="009B1537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32C4"/>
    <w:rsid w:val="00A567F6"/>
    <w:rsid w:val="00A57BD4"/>
    <w:rsid w:val="00A6782F"/>
    <w:rsid w:val="00A86EC1"/>
    <w:rsid w:val="00AE4453"/>
    <w:rsid w:val="00AE4F91"/>
    <w:rsid w:val="00B35ACB"/>
    <w:rsid w:val="00B60EA3"/>
    <w:rsid w:val="00B731EF"/>
    <w:rsid w:val="00B820E7"/>
    <w:rsid w:val="00B87EFF"/>
    <w:rsid w:val="00BA5A09"/>
    <w:rsid w:val="00BD13A6"/>
    <w:rsid w:val="00BE6270"/>
    <w:rsid w:val="00C05A73"/>
    <w:rsid w:val="00C07AD4"/>
    <w:rsid w:val="00C74267"/>
    <w:rsid w:val="00CA297F"/>
    <w:rsid w:val="00CD2FCA"/>
    <w:rsid w:val="00CF4258"/>
    <w:rsid w:val="00D2761F"/>
    <w:rsid w:val="00D550A5"/>
    <w:rsid w:val="00D8198F"/>
    <w:rsid w:val="00DA7127"/>
    <w:rsid w:val="00DB44AA"/>
    <w:rsid w:val="00DE655E"/>
    <w:rsid w:val="00E330F7"/>
    <w:rsid w:val="00E406ED"/>
    <w:rsid w:val="00E809E2"/>
    <w:rsid w:val="00E82848"/>
    <w:rsid w:val="00EB6468"/>
    <w:rsid w:val="00EE7D0F"/>
    <w:rsid w:val="00F01DA2"/>
    <w:rsid w:val="00F839FD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50B89093-AE8B-439F-BF14-8DD5ACF7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B35ACB"/>
    <w:pPr>
      <w:jc w:val="center"/>
    </w:pPr>
    <w:rPr>
      <w:lang w:val="x-none" w:eastAsia="x-none"/>
    </w:rPr>
  </w:style>
  <w:style w:type="character" w:customStyle="1" w:styleId="aa">
    <w:name w:val="Заголовок Знак"/>
    <w:basedOn w:val="a0"/>
    <w:link w:val="a9"/>
    <w:rsid w:val="00B35AC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DDDB6-B4C8-467B-B2A4-3914D5E5C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11</cp:revision>
  <cp:lastPrinted>2025-01-27T06:14:00Z</cp:lastPrinted>
  <dcterms:created xsi:type="dcterms:W3CDTF">2025-01-20T05:28:00Z</dcterms:created>
  <dcterms:modified xsi:type="dcterms:W3CDTF">2025-02-12T05:27:00Z</dcterms:modified>
</cp:coreProperties>
</file>